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0473E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人员名单</w:t>
      </w:r>
    </w:p>
    <w:p w14:paraId="2D686ED6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 w14:paraId="2CFFD9B4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标题：心上高原</w:t>
      </w:r>
    </w:p>
    <w:p w14:paraId="34757B4D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 w14:paraId="0322B921"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作者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：马国英 顾万全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常川 汤铭明 次旦央吉 嘎娃白玛 平措次仁 洛桑平措 晋美多吉 卢姆 达瓦 张思雨 晋巴次成</w:t>
      </w:r>
    </w:p>
    <w:p w14:paraId="122B9E2D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 w14:paraId="5475D12F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编辑：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索朗央宗 高月明 边珍 丹增朗赛 央金 赵江丰 侯广臣 朱颖 何慧忠 徐慧洁 央宗 格桑曲珍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明吉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894F83"/>
    <w:rsid w:val="627B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2025-04-14T03:56:00Z</dcterms:created>
  <dc:creator>longx</dc:creator>
  <cp:lastModifiedBy>longx</cp:lastModifiedBy>
  <dcterms:modified xsi:type="dcterms:W3CDTF">2025-04-15T03:24:02Z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eyJoZGlkIjoiMzU3NTJjOTI0MGQ5OWMwYWI1ZWFkYTQ3MWNkNjVlYWQifQ==</vt:lpwstr>
  </property>
  <property fmtid="{D5CDD505-2E9C-101B-9397-08002B2CF9AE}" pid="4" name="ICV">
    <vt:lpwstr>91F07015336546DABDB2609B3AA1D0A4_12</vt:lpwstr>
  </property>
</Properties>
</file>